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58" w:rsidRDefault="00F82058">
      <w:pPr>
        <w:bidi/>
        <w:spacing w:line="276" w:lineRule="auto"/>
        <w:jc w:val="center"/>
        <w:rPr>
          <w:rFonts w:asciiTheme="majorBidi" w:hAnsiTheme="majorBidi" w:cstheme="majorBidi"/>
          <w:sz w:val="10"/>
          <w:szCs w:val="10"/>
          <w:u w:val="single"/>
          <w:rtl/>
          <w:lang w:bidi="ar-JO"/>
        </w:rPr>
      </w:pPr>
    </w:p>
    <w:p w:rsidR="00F82058" w:rsidRDefault="00F82058">
      <w:pPr>
        <w:bidi/>
        <w:spacing w:line="276" w:lineRule="auto"/>
        <w:jc w:val="center"/>
        <w:rPr>
          <w:rFonts w:asciiTheme="majorBidi" w:hAnsiTheme="majorBidi" w:cstheme="majorBidi"/>
          <w:sz w:val="10"/>
          <w:szCs w:val="10"/>
          <w:u w:val="single"/>
          <w:rtl/>
          <w:lang w:bidi="ar-JO"/>
        </w:rPr>
      </w:pPr>
    </w:p>
    <w:tbl>
      <w:tblPr>
        <w:bidiVisual/>
        <w:tblW w:w="9913" w:type="dxa"/>
        <w:tblInd w:w="-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2"/>
        <w:gridCol w:w="2304"/>
        <w:gridCol w:w="2812"/>
        <w:gridCol w:w="2395"/>
      </w:tblGrid>
      <w:tr w:rsidR="00F82058">
        <w:tc>
          <w:tcPr>
            <w:tcW w:w="4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58" w:rsidRDefault="00866756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نموذج جدول مراقبة الامتحانات</w:t>
            </w:r>
          </w:p>
          <w:p w:rsidR="00F82058" w:rsidRDefault="00866756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النهائية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8" w:rsidRDefault="0086675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النموذج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58" w:rsidRDefault="00866756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SUJ-02-01-06</w:t>
            </w:r>
          </w:p>
        </w:tc>
      </w:tr>
      <w:tr w:rsidR="00F82058">
        <w:tc>
          <w:tcPr>
            <w:tcW w:w="4706" w:type="dxa"/>
            <w:gridSpan w:val="2"/>
            <w:vMerge/>
          </w:tcPr>
          <w:p w:rsidR="00F82058" w:rsidRDefault="00F8205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8" w:rsidRDefault="0086675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وتاريخ الإصدار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58" w:rsidRDefault="00866756">
            <w:pPr>
              <w:jc w:val="center"/>
              <w:rPr>
                <w:rFonts w:asciiTheme="majorBidi" w:hAnsiTheme="majorBidi" w:cstheme="majorBidi"/>
                <w:color w:val="000000" w:themeColor="text1"/>
                <w:u w:val="single"/>
              </w:rPr>
            </w:pPr>
            <w:r>
              <w:rPr>
                <w:rFonts w:asciiTheme="majorBidi" w:hAnsiTheme="majorBidi" w:cstheme="majorBidi"/>
                <w:color w:val="000000" w:themeColor="text1"/>
                <w:u w:val="single"/>
              </w:rPr>
              <w:t>2/3/24/2022/2963</w:t>
            </w:r>
          </w:p>
          <w:p w:rsidR="00F82058" w:rsidRDefault="0086675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 w:themeColor="text1"/>
                <w:u w:val="single"/>
              </w:rPr>
              <w:t>5/12/2022</w:t>
            </w:r>
          </w:p>
        </w:tc>
      </w:tr>
      <w:tr w:rsidR="00F82058">
        <w:tc>
          <w:tcPr>
            <w:tcW w:w="4706" w:type="dxa"/>
            <w:gridSpan w:val="2"/>
            <w:vMerge/>
          </w:tcPr>
          <w:p w:rsidR="00F82058" w:rsidRDefault="00F8205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8" w:rsidRDefault="0086675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58" w:rsidRDefault="00F82058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F82058">
        <w:tc>
          <w:tcPr>
            <w:tcW w:w="4706" w:type="dxa"/>
            <w:gridSpan w:val="2"/>
            <w:vMerge/>
          </w:tcPr>
          <w:p w:rsidR="00F82058" w:rsidRDefault="00F8205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8" w:rsidRDefault="0086675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58" w:rsidRDefault="00866756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rtl/>
                <w:lang w:bidi="ar-JO"/>
              </w:rPr>
              <w:t>2/3/24/2023</w:t>
            </w:r>
          </w:p>
        </w:tc>
      </w:tr>
      <w:tr w:rsidR="00F82058">
        <w:tc>
          <w:tcPr>
            <w:tcW w:w="4706" w:type="dxa"/>
            <w:gridSpan w:val="2"/>
            <w:vMerge/>
          </w:tcPr>
          <w:p w:rsidR="00F82058" w:rsidRDefault="00F8205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8" w:rsidRDefault="0086675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58" w:rsidRDefault="00866756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23/1/2023</w:t>
            </w:r>
          </w:p>
        </w:tc>
      </w:tr>
      <w:tr w:rsidR="00F82058">
        <w:tc>
          <w:tcPr>
            <w:tcW w:w="4706" w:type="dxa"/>
            <w:gridSpan w:val="2"/>
            <w:vMerge/>
          </w:tcPr>
          <w:p w:rsidR="00F82058" w:rsidRDefault="00F8205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8" w:rsidRDefault="0086675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58" w:rsidRDefault="00866756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fldChar w:fldCharType="begin"/>
            </w:r>
            <w:r>
              <w:rPr>
                <w:rFonts w:asciiTheme="majorBidi" w:hAnsiTheme="majorBidi" w:cstheme="majorBidi"/>
                <w:lang w:bidi="ar-JO"/>
              </w:rPr>
              <w:instrText xml:space="preserve"> NUMPAGES  \* Arabic  \* MERGEFORMAT </w:instrText>
            </w:r>
            <w:r>
              <w:rPr>
                <w:rFonts w:asciiTheme="majorBidi" w:hAnsiTheme="majorBidi" w:cstheme="majorBidi"/>
                <w:lang w:bidi="ar-JO"/>
              </w:rPr>
              <w:fldChar w:fldCharType="separate"/>
            </w:r>
            <w:r w:rsidR="00EC6D36">
              <w:rPr>
                <w:rFonts w:asciiTheme="majorBidi" w:hAnsiTheme="majorBidi" w:cstheme="majorBidi"/>
                <w:noProof/>
                <w:lang w:bidi="ar-JO"/>
              </w:rPr>
              <w:t>6</w:t>
            </w:r>
            <w:r>
              <w:rPr>
                <w:rFonts w:asciiTheme="majorBidi" w:hAnsiTheme="majorBidi" w:cstheme="majorBidi"/>
                <w:lang w:bidi="ar-JO"/>
              </w:rPr>
              <w:fldChar w:fldCharType="end"/>
            </w:r>
          </w:p>
        </w:tc>
      </w:tr>
      <w:tr w:rsidR="00F82058">
        <w:trPr>
          <w:trHeight w:val="75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8" w:rsidRDefault="0086675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اسم الكلية: التمريض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8" w:rsidRDefault="0086675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العام الأكاديمي:    2024/2025</w:t>
            </w:r>
          </w:p>
          <w:p w:rsidR="00F82058" w:rsidRDefault="0086675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الدراسي: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sym w:font="Wingdings 2" w:char="0051"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الاول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 الثاني             الصيفي</w:t>
            </w:r>
          </w:p>
        </w:tc>
      </w:tr>
    </w:tbl>
    <w:p w:rsidR="00F82058" w:rsidRDefault="00F82058">
      <w:pPr>
        <w:bidi/>
        <w:rPr>
          <w:rFonts w:asciiTheme="majorBidi" w:hAnsiTheme="majorBidi" w:cstheme="majorBidi"/>
          <w:rtl/>
        </w:rPr>
      </w:pPr>
    </w:p>
    <w:tbl>
      <w:tblPr>
        <w:tblStyle w:val="TableGrid1"/>
        <w:tblW w:w="10625" w:type="dxa"/>
        <w:jc w:val="center"/>
        <w:tblLook w:val="04A0" w:firstRow="1" w:lastRow="0" w:firstColumn="1" w:lastColumn="0" w:noHBand="0" w:noVBand="1"/>
      </w:tblPr>
      <w:tblGrid>
        <w:gridCol w:w="805"/>
        <w:gridCol w:w="2102"/>
        <w:gridCol w:w="964"/>
        <w:gridCol w:w="1190"/>
        <w:gridCol w:w="831"/>
        <w:gridCol w:w="1683"/>
        <w:gridCol w:w="2420"/>
        <w:gridCol w:w="630"/>
      </w:tblGrid>
      <w:tr w:rsidR="00245160" w:rsidTr="00245160">
        <w:trPr>
          <w:trHeight w:val="426"/>
          <w:tblHeader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spacing w:before="100" w:beforeAutospacing="1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عدد الطلاب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spacing w:before="100" w:beforeAutospacing="1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الامتحان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spacing w:before="100" w:beforeAutospacing="1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الوقت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spacing w:before="100" w:beforeAutospacing="1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التاريخ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spacing w:before="100" w:beforeAutospacing="1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اليوم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spacing w:before="100" w:beforeAutospacing="1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مدرس المادة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spacing w:before="100" w:beforeAutospacing="1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اسم المادة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spacing w:before="100" w:beforeAutospacing="1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الرقم</w:t>
            </w:r>
          </w:p>
        </w:tc>
      </w:tr>
      <w:tr w:rsidR="00245160" w:rsidTr="00245160">
        <w:trPr>
          <w:trHeight w:val="112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530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مختبرتأهيل 1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11:00-12:30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(جلستين)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bidi="ar-JO"/>
              </w:rPr>
              <w:t>12/1/2025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  <w:t>م. جمانه شحاده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أ.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  <w:t>د. أيمن منصو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ر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  <w:t>م. أروى الزعمط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  <w:t>م. هدى عمرو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  <w:t>م. دعاء المحارمه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الثقافة الصحية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( محوسب)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  <w:t>0720100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JO"/>
              </w:rPr>
            </w:pPr>
          </w:p>
        </w:tc>
      </w:tr>
      <w:tr w:rsidR="00245160" w:rsidTr="00245160">
        <w:trPr>
          <w:trHeight w:val="292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تأهيل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JO"/>
              </w:rPr>
            </w:pPr>
          </w:p>
        </w:tc>
      </w:tr>
      <w:tr w:rsidR="00245160" w:rsidTr="00245160">
        <w:trPr>
          <w:trHeight w:val="13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العلمية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67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الهندسة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الزراعة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12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3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2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4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3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الأندلس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39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الدراسات العليا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38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190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3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8:30-10:00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15/1/2025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68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أمية نصار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عليا محادين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هالة بوادي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أساسيات النمو والتطور 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( محوسب)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0703201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JO"/>
              </w:rPr>
            </w:pPr>
          </w:p>
        </w:tc>
      </w:tr>
      <w:tr w:rsidR="00245160" w:rsidTr="00245160">
        <w:trPr>
          <w:trHeight w:val="23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4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57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الشريعة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66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التمريض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6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الزراعة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67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طب الأسنان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84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180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3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10-11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15/1/2025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إخلاص الجمال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أيمن منصور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لطيفة دردس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تمريض الصحة النفسية (محوسب)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0701303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9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4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3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الشريعة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84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التمريض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12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الزراعة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12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طب الأسنان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120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45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12-1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15/1/2025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إخلاص الجمال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الرعاية التمريضية لكبار السن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0711302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ابن سينا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35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8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3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652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4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615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37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9-11</w:t>
            </w:r>
          </w:p>
        </w:tc>
        <w:tc>
          <w:tcPr>
            <w:tcW w:w="11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16/1/2025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م. منال الرملي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أساسيات مهنة التمريض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0702105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92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lastRenderedPageBreak/>
              <w:t>160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 w:rsidP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تأهيل 1</w:t>
            </w:r>
            <w:bookmarkStart w:id="0" w:name="_GoBack"/>
            <w:bookmarkEnd w:id="0"/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11-1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16/1/2025</w:t>
            </w:r>
          </w:p>
        </w:tc>
        <w:tc>
          <w:tcPr>
            <w:tcW w:w="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وئام خليل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علم الأدوية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 ( محوسب)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0503202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6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تأهيل 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56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التمريض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75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طب الأسنان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120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45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1-3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16/1/2025</w:t>
            </w:r>
          </w:p>
        </w:tc>
        <w:tc>
          <w:tcPr>
            <w:tcW w:w="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عامر حسنين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الرعاية التمريضية في الطوارىء والأزمات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0712311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ابن سينا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35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3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75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4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382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398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Student.com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11-1</w:t>
            </w:r>
          </w:p>
        </w:tc>
        <w:tc>
          <w:tcPr>
            <w:tcW w:w="11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18/1/2025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أحمد السالمان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علم التشريح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0502105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39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66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1 مبنى طب 3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9-11</w:t>
            </w:r>
          </w:p>
        </w:tc>
        <w:tc>
          <w:tcPr>
            <w:tcW w:w="11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19/1/2025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الاء بواعنة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علم وظائف الأعضاء للتمريض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0501105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160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50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10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30-12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19/1/2025</w:t>
            </w:r>
          </w:p>
        </w:tc>
        <w:tc>
          <w:tcPr>
            <w:tcW w:w="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أيمن منصور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إيمان أبو صباح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عبدالله الغنميين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البحث العلمي والأساليب الإحصائية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0703307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ابن سينا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40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3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25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4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25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157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5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25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141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12-2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19/1/2025</w:t>
            </w:r>
          </w:p>
        </w:tc>
        <w:tc>
          <w:tcPr>
            <w:tcW w:w="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عبير شاهين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م. للي مرمش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مفاهيم التواصل العلاجي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0711201</w:t>
            </w: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ابن سينا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3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76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4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65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54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2-4</w:t>
            </w:r>
          </w:p>
        </w:tc>
        <w:tc>
          <w:tcPr>
            <w:tcW w:w="11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19/1/2025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حمزة الدريدي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المعلوماتية في التمريض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0711412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895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185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الهندسة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9-10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30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20/1/2025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الاثنين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وضاح دعمة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م. للي مرمش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اتجاهات وقضايا وأخلاقيات مهنة التمريض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 (محوسب)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0701406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71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مختبرالزراعة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التمريض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1219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طب الأسنان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lastRenderedPageBreak/>
              <w:t>240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3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10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30-12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20/1/2025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الاثنين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رندا البصول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عامر حسنين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أ.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د. ميسون عبدالرحيم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مقدمة في الرعاية التمريضية للبالغين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( محوسب)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0702204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59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4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26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الشريعة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247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الحقوق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67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التمريض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166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طب الأسنان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148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الزراعة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45160" w:rsidTr="00245160">
        <w:trPr>
          <w:trHeight w:val="283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44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قاعة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7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22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9-11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21/1/2025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الثلاثاء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منار النابلسي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5160" w:rsidRDefault="002451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مدخل إلى مهنة التمريض (خطة قديمة)</w:t>
            </w:r>
          </w:p>
          <w:p w:rsidR="00245160" w:rsidRDefault="002451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0702101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2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قاعة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8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160" w:rsidRDefault="002451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57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143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50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-1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21/1/2025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الثلاثاء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أمية نصار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م. انشراح القادري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تمريض صحة الأطفال واليافعين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0713303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6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ابن سينا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40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77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3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7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4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02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قاعة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10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88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lang w:eastAsia="zh-CN" w:bidi="ar"/>
              </w:rPr>
              <w:t>130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cs/>
                <w:lang w:eastAsia="zh-CN"/>
              </w:rPr>
              <w:t>مدرج القدس</w:t>
            </w:r>
          </w:p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lang w:eastAsia="zh-CN" w:bidi="ar"/>
              </w:rPr>
              <w:t>48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1-11.30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zh-CN" w:bidi="ar"/>
              </w:rPr>
              <w:t>21/1/2025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cs/>
                <w:lang w:eastAsia="zh-CN"/>
              </w:rPr>
              <w:t>الثلاثاء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cs/>
                <w:lang w:eastAsia="zh-CN"/>
              </w:rPr>
              <w:t>د</w:t>
            </w: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lang w:eastAsia="zh-CN" w:bidi="ar"/>
              </w:rPr>
              <w:t xml:space="preserve">. </w:t>
            </w: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cs/>
                <w:lang w:eastAsia="zh-CN"/>
              </w:rPr>
              <w:t>إيمان أبو صباح</w:t>
            </w:r>
          </w:p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cs/>
                <w:lang w:eastAsia="zh-CN"/>
              </w:rPr>
              <w:t>د</w:t>
            </w: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lang w:eastAsia="zh-CN" w:bidi="ar"/>
              </w:rPr>
              <w:t xml:space="preserve">. </w:t>
            </w: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cs/>
                <w:lang w:eastAsia="zh-CN"/>
              </w:rPr>
              <w:t>عبدالله الغنميين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cs/>
                <w:lang w:eastAsia="zh-CN"/>
              </w:rPr>
              <w:t>الكتابة المهنية</w:t>
            </w:r>
          </w:p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lang w:eastAsia="zh-CN" w:bidi="ar"/>
              </w:rPr>
              <w:t>0703102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535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cs/>
                <w:lang w:eastAsia="zh-CN"/>
              </w:rPr>
              <w:t>مدرج ابن سينا</w:t>
            </w:r>
          </w:p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lang w:eastAsia="zh-CN" w:bidi="ar"/>
              </w:rPr>
              <w:t>40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355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cs/>
                <w:lang w:eastAsia="zh-CN"/>
              </w:rPr>
              <w:t xml:space="preserve">قاعة </w:t>
            </w: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lang w:eastAsia="zh-CN" w:bidi="ar"/>
              </w:rPr>
              <w:t>3</w:t>
            </w:r>
          </w:p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lang w:eastAsia="zh-CN" w:bidi="ar"/>
              </w:rPr>
              <w:t>22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94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cs/>
                <w:lang w:eastAsia="zh-CN"/>
              </w:rPr>
              <w:t xml:space="preserve">قاعة </w:t>
            </w: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lang w:eastAsia="zh-CN" w:bidi="ar"/>
              </w:rPr>
              <w:t>4</w:t>
            </w:r>
          </w:p>
          <w:p w:rsidR="00245160" w:rsidRDefault="00245160">
            <w:pPr>
              <w:bidi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  <w:lang w:eastAsia="zh-CN" w:bidi="ar"/>
              </w:rPr>
              <w:t>22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328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176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مدرج 2 مبنى طب 3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1-3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21/1/2025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الثلاثاء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الاء مطالقة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علم الأحياء الدقيقة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0504201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57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قاعة 2 مبنى طب 3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688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69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45 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9-11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22/1/2025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رندة البصول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التقييم الصحي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0702107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57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4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345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176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3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11:00-12:30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22/1/2025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محمد صالح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منار النابلسي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محمد يعقوب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تمريض صحة البالغين 2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( محوسب)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0702308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562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4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92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التمريض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976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الهندسة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895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lastRenderedPageBreak/>
              <w:t>103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60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1-3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22/1/2025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أ.د. ميسون عبدالرحيم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رقية الزيلاني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م. وجدان يونس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تمريض صحة البالغين 1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0702206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976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ابن سينا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4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85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206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60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9-11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23/1/2025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الخميس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وضاح دعمة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عبدالله الغنميين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الإدراة والقيادة في التمريض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0711413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8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ابن سينا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4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8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3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8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 4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18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قاعة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7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7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قاعة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8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742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قاعة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10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40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328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3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11:30-1:00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23/1/2025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الخميس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منار النابلسي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فريال هياجنة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رندة البصول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مدخل إلى مهنة التمريض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( محوسب)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0703100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3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العلوم التربوية 4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3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الهندسة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3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الأندلس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73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الدراسات العليا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3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الآداب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841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مختبرالزراعة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279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168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تأهيل 1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3-4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23/1/2025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الخميس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أيمن منصور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أمية نصار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التثقيف والتعزيز الصحي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( محوسب)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0703202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589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تأهيل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4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التمريض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535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طب الأسنان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868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155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الهندسة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9:00-10:30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26/1/2025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م. خديجة الدسوقي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إيمان أبو صباح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تمريض صحة الأمومة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( محوسب)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0703305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37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مختبرالزراعة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877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التمريض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330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lastRenderedPageBreak/>
              <w:t>241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مختبر الهندسة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10:30-12:00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26/1/2025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جعفر الشريدة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رقية الزيلاني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محمد يعقوب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الفسيولوجيا المرضية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( محوسب)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0702205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33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مختبرالزراعة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33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الأندلس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33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الدراسات العليا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330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مختبر الآداب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330"/>
          <w:jc w:val="center"/>
        </w:trPr>
        <w:tc>
          <w:tcPr>
            <w:tcW w:w="8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112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50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1-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26/1/2025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لطيفة دردس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التدريب السريري المكثف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0711415</w:t>
            </w: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ابن سينا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4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12"/>
          <w:jc w:val="center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10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98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250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القدس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60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  <w:t>10-12</w:t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27/1/2025</w:t>
            </w:r>
          </w:p>
        </w:tc>
        <w:tc>
          <w:tcPr>
            <w:tcW w:w="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الاثنين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ممدوح الحنيطي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محمود الحسامي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أ.د. عبير شاهين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د. حمزة الدريدي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تمريض صحة المجتمع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0701410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245160" w:rsidTr="00245160">
        <w:trPr>
          <w:trHeight w:val="49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مدرج ابن سينا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4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245160" w:rsidTr="00245160">
        <w:trPr>
          <w:trHeight w:val="49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قاعة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245160" w:rsidTr="00245160">
        <w:trPr>
          <w:trHeight w:val="49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قاعة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245160" w:rsidTr="00245160">
        <w:trPr>
          <w:trHeight w:val="49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3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245160" w:rsidTr="00245160">
        <w:trPr>
          <w:trHeight w:val="498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قاعة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245160" w:rsidTr="00245160">
        <w:trPr>
          <w:trHeight w:val="498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قاعة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245160" w:rsidTr="00245160">
        <w:trPr>
          <w:trHeight w:val="498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7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245160" w:rsidTr="00245160">
        <w:trPr>
          <w:trHeight w:val="498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قاعة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8</w:t>
            </w:r>
          </w:p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22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160" w:rsidRDefault="0024516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F82058" w:rsidRDefault="00F82058">
      <w:pPr>
        <w:bidi/>
        <w:jc w:val="center"/>
        <w:rPr>
          <w:rFonts w:asciiTheme="majorBidi" w:eastAsia="Calibri" w:hAnsiTheme="majorBidi" w:cstheme="majorBidi"/>
          <w:b/>
          <w:bCs/>
          <w:color w:val="000000"/>
          <w:rtl/>
        </w:rPr>
      </w:pPr>
    </w:p>
    <w:sectPr w:rsidR="00F82058">
      <w:headerReference w:type="default" r:id="rId7"/>
      <w:footerReference w:type="default" r:id="rId8"/>
      <w:pgSz w:w="11906" w:h="16838"/>
      <w:pgMar w:top="562" w:right="1138" w:bottom="562" w:left="1138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718" w:rsidRDefault="00170718">
      <w:r>
        <w:separator/>
      </w:r>
    </w:p>
  </w:endnote>
  <w:endnote w:type="continuationSeparator" w:id="0">
    <w:p w:rsidR="00170718" w:rsidRDefault="0017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Arial Unicode MS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049604"/>
    </w:sdtPr>
    <w:sdtContent>
      <w:sdt>
        <w:sdtPr>
          <w:id w:val="-1705238520"/>
        </w:sdtPr>
        <w:sdtContent>
          <w:p w:rsidR="00866756" w:rsidRDefault="0086675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4516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-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4516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66756" w:rsidRDefault="0086675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718" w:rsidRDefault="00170718">
      <w:r>
        <w:separator/>
      </w:r>
    </w:p>
  </w:footnote>
  <w:footnote w:type="continuationSeparator" w:id="0">
    <w:p w:rsidR="00170718" w:rsidRDefault="00170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Ind w:w="100" w:type="dxa"/>
      <w:tblLook w:val="04A0" w:firstRow="1" w:lastRow="0" w:firstColumn="1" w:lastColumn="0" w:noHBand="0" w:noVBand="1"/>
    </w:tblPr>
    <w:tblGrid>
      <w:gridCol w:w="3524"/>
      <w:gridCol w:w="2606"/>
      <w:gridCol w:w="3400"/>
    </w:tblGrid>
    <w:tr w:rsidR="00866756">
      <w:tc>
        <w:tcPr>
          <w:tcW w:w="3626" w:type="dxa"/>
          <w:vAlign w:val="center"/>
        </w:tcPr>
        <w:p w:rsidR="00866756" w:rsidRDefault="00866756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:rsidR="00866756" w:rsidRDefault="00866756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:rsidR="00866756" w:rsidRDefault="00866756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:rsidR="00866756" w:rsidRDefault="0086675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:rsidR="00866756" w:rsidRDefault="0086675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:rsidR="00866756" w:rsidRDefault="0086675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:rsidR="00866756" w:rsidRDefault="00866756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A6699"/>
    <w:multiLevelType w:val="multilevel"/>
    <w:tmpl w:val="2DCA6699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02FB"/>
    <w:rsid w:val="00002B2A"/>
    <w:rsid w:val="00004E1A"/>
    <w:rsid w:val="00014AF6"/>
    <w:rsid w:val="00015F6E"/>
    <w:rsid w:val="000168F1"/>
    <w:rsid w:val="000179D5"/>
    <w:rsid w:val="00021E01"/>
    <w:rsid w:val="00022E5F"/>
    <w:rsid w:val="00031949"/>
    <w:rsid w:val="00035711"/>
    <w:rsid w:val="00036236"/>
    <w:rsid w:val="00042A4F"/>
    <w:rsid w:val="0004363A"/>
    <w:rsid w:val="0004675E"/>
    <w:rsid w:val="00052361"/>
    <w:rsid w:val="00053551"/>
    <w:rsid w:val="000552F3"/>
    <w:rsid w:val="000626A2"/>
    <w:rsid w:val="00070ECD"/>
    <w:rsid w:val="000713E0"/>
    <w:rsid w:val="00077286"/>
    <w:rsid w:val="0007787E"/>
    <w:rsid w:val="00083364"/>
    <w:rsid w:val="0009066C"/>
    <w:rsid w:val="0009615F"/>
    <w:rsid w:val="00097809"/>
    <w:rsid w:val="000A1333"/>
    <w:rsid w:val="000A514E"/>
    <w:rsid w:val="000B009C"/>
    <w:rsid w:val="000B085F"/>
    <w:rsid w:val="000B0CEC"/>
    <w:rsid w:val="000B3FA2"/>
    <w:rsid w:val="000B45C8"/>
    <w:rsid w:val="000B716D"/>
    <w:rsid w:val="000C219C"/>
    <w:rsid w:val="000C3E29"/>
    <w:rsid w:val="000C6D63"/>
    <w:rsid w:val="000D2F2B"/>
    <w:rsid w:val="000D4534"/>
    <w:rsid w:val="000D7906"/>
    <w:rsid w:val="000F32BF"/>
    <w:rsid w:val="000F4AC6"/>
    <w:rsid w:val="000F5287"/>
    <w:rsid w:val="001018ED"/>
    <w:rsid w:val="00105C70"/>
    <w:rsid w:val="00107F6E"/>
    <w:rsid w:val="00112D9D"/>
    <w:rsid w:val="00115B7B"/>
    <w:rsid w:val="00115F55"/>
    <w:rsid w:val="00120996"/>
    <w:rsid w:val="00126346"/>
    <w:rsid w:val="0012788E"/>
    <w:rsid w:val="00141682"/>
    <w:rsid w:val="00145627"/>
    <w:rsid w:val="001522B4"/>
    <w:rsid w:val="00153031"/>
    <w:rsid w:val="00153541"/>
    <w:rsid w:val="001543B0"/>
    <w:rsid w:val="00160A33"/>
    <w:rsid w:val="00161809"/>
    <w:rsid w:val="00161A2A"/>
    <w:rsid w:val="0016518A"/>
    <w:rsid w:val="00170718"/>
    <w:rsid w:val="00172FC4"/>
    <w:rsid w:val="00174ED9"/>
    <w:rsid w:val="00175A09"/>
    <w:rsid w:val="00194D86"/>
    <w:rsid w:val="001A5392"/>
    <w:rsid w:val="001A5EA3"/>
    <w:rsid w:val="001A6002"/>
    <w:rsid w:val="001A66EB"/>
    <w:rsid w:val="001A6D03"/>
    <w:rsid w:val="001B54E6"/>
    <w:rsid w:val="001B5CF5"/>
    <w:rsid w:val="001C2C10"/>
    <w:rsid w:val="001C696E"/>
    <w:rsid w:val="001D0AD4"/>
    <w:rsid w:val="001D399E"/>
    <w:rsid w:val="001D653B"/>
    <w:rsid w:val="001D6A4C"/>
    <w:rsid w:val="001D6C48"/>
    <w:rsid w:val="001E7292"/>
    <w:rsid w:val="001E72FF"/>
    <w:rsid w:val="00201F7F"/>
    <w:rsid w:val="002068C8"/>
    <w:rsid w:val="00210E48"/>
    <w:rsid w:val="00211D5B"/>
    <w:rsid w:val="0021288F"/>
    <w:rsid w:val="00212E2C"/>
    <w:rsid w:val="0021325D"/>
    <w:rsid w:val="002146B9"/>
    <w:rsid w:val="00217236"/>
    <w:rsid w:val="002200CA"/>
    <w:rsid w:val="00224314"/>
    <w:rsid w:val="002315A7"/>
    <w:rsid w:val="0023220B"/>
    <w:rsid w:val="00243DC8"/>
    <w:rsid w:val="00245160"/>
    <w:rsid w:val="002455A1"/>
    <w:rsid w:val="00245B0A"/>
    <w:rsid w:val="00252E4E"/>
    <w:rsid w:val="00255F8C"/>
    <w:rsid w:val="002607DD"/>
    <w:rsid w:val="002669BB"/>
    <w:rsid w:val="00267695"/>
    <w:rsid w:val="00272AE9"/>
    <w:rsid w:val="00274B81"/>
    <w:rsid w:val="00275BFB"/>
    <w:rsid w:val="0027645B"/>
    <w:rsid w:val="00277C65"/>
    <w:rsid w:val="00281C17"/>
    <w:rsid w:val="00284894"/>
    <w:rsid w:val="002849EC"/>
    <w:rsid w:val="00285925"/>
    <w:rsid w:val="0029759E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C7838"/>
    <w:rsid w:val="002D4323"/>
    <w:rsid w:val="002D5A52"/>
    <w:rsid w:val="002D5D61"/>
    <w:rsid w:val="002E4761"/>
    <w:rsid w:val="002E4BA7"/>
    <w:rsid w:val="002E61DF"/>
    <w:rsid w:val="002E6D89"/>
    <w:rsid w:val="002E748F"/>
    <w:rsid w:val="002F6D85"/>
    <w:rsid w:val="00301BF8"/>
    <w:rsid w:val="00301E18"/>
    <w:rsid w:val="0030557F"/>
    <w:rsid w:val="00307E40"/>
    <w:rsid w:val="00311DAE"/>
    <w:rsid w:val="00317608"/>
    <w:rsid w:val="00317761"/>
    <w:rsid w:val="00321F80"/>
    <w:rsid w:val="00326D03"/>
    <w:rsid w:val="003301CE"/>
    <w:rsid w:val="00332223"/>
    <w:rsid w:val="00332AD1"/>
    <w:rsid w:val="003346C6"/>
    <w:rsid w:val="0034084E"/>
    <w:rsid w:val="00345D39"/>
    <w:rsid w:val="00356B90"/>
    <w:rsid w:val="003619C1"/>
    <w:rsid w:val="003709F9"/>
    <w:rsid w:val="003738D9"/>
    <w:rsid w:val="00375D49"/>
    <w:rsid w:val="0038304A"/>
    <w:rsid w:val="00385BC5"/>
    <w:rsid w:val="00390359"/>
    <w:rsid w:val="003A182D"/>
    <w:rsid w:val="003A42B3"/>
    <w:rsid w:val="003A54F3"/>
    <w:rsid w:val="003B5CC2"/>
    <w:rsid w:val="003B7323"/>
    <w:rsid w:val="003C0A3B"/>
    <w:rsid w:val="003C4C0B"/>
    <w:rsid w:val="003D4BE4"/>
    <w:rsid w:val="003E0B3F"/>
    <w:rsid w:val="003E2E4B"/>
    <w:rsid w:val="003E2F2F"/>
    <w:rsid w:val="003E30B8"/>
    <w:rsid w:val="003E55E8"/>
    <w:rsid w:val="003E5927"/>
    <w:rsid w:val="003F5815"/>
    <w:rsid w:val="003F64FE"/>
    <w:rsid w:val="00404252"/>
    <w:rsid w:val="0040719A"/>
    <w:rsid w:val="00414273"/>
    <w:rsid w:val="00422E78"/>
    <w:rsid w:val="00425F60"/>
    <w:rsid w:val="0043365D"/>
    <w:rsid w:val="004361B7"/>
    <w:rsid w:val="004367BD"/>
    <w:rsid w:val="0044117C"/>
    <w:rsid w:val="00445E53"/>
    <w:rsid w:val="004540A4"/>
    <w:rsid w:val="00473676"/>
    <w:rsid w:val="00473F67"/>
    <w:rsid w:val="004747B9"/>
    <w:rsid w:val="00474B7A"/>
    <w:rsid w:val="00480890"/>
    <w:rsid w:val="00482BE8"/>
    <w:rsid w:val="00484A99"/>
    <w:rsid w:val="00486902"/>
    <w:rsid w:val="00494E71"/>
    <w:rsid w:val="0049539F"/>
    <w:rsid w:val="00496B77"/>
    <w:rsid w:val="004977C6"/>
    <w:rsid w:val="00497CBC"/>
    <w:rsid w:val="004A35E2"/>
    <w:rsid w:val="004A3668"/>
    <w:rsid w:val="004A4919"/>
    <w:rsid w:val="004A588B"/>
    <w:rsid w:val="004B0000"/>
    <w:rsid w:val="004B19A3"/>
    <w:rsid w:val="004B274A"/>
    <w:rsid w:val="004B5FBA"/>
    <w:rsid w:val="004C4D66"/>
    <w:rsid w:val="004E2813"/>
    <w:rsid w:val="004E2B70"/>
    <w:rsid w:val="004E4683"/>
    <w:rsid w:val="004E54CA"/>
    <w:rsid w:val="004E63D6"/>
    <w:rsid w:val="004E7292"/>
    <w:rsid w:val="004F2224"/>
    <w:rsid w:val="00506D43"/>
    <w:rsid w:val="00512642"/>
    <w:rsid w:val="00512976"/>
    <w:rsid w:val="005153BE"/>
    <w:rsid w:val="005171EF"/>
    <w:rsid w:val="00517C7D"/>
    <w:rsid w:val="00521D15"/>
    <w:rsid w:val="00525688"/>
    <w:rsid w:val="00525FB2"/>
    <w:rsid w:val="00526486"/>
    <w:rsid w:val="00530CDD"/>
    <w:rsid w:val="00531502"/>
    <w:rsid w:val="005317C7"/>
    <w:rsid w:val="00534A50"/>
    <w:rsid w:val="00542F51"/>
    <w:rsid w:val="00546A1A"/>
    <w:rsid w:val="00547B69"/>
    <w:rsid w:val="005511FD"/>
    <w:rsid w:val="00555397"/>
    <w:rsid w:val="00564807"/>
    <w:rsid w:val="005668D6"/>
    <w:rsid w:val="005725E2"/>
    <w:rsid w:val="00575E7B"/>
    <w:rsid w:val="005765BA"/>
    <w:rsid w:val="00581048"/>
    <w:rsid w:val="00582244"/>
    <w:rsid w:val="00586C54"/>
    <w:rsid w:val="00590B2B"/>
    <w:rsid w:val="00593369"/>
    <w:rsid w:val="00594FCF"/>
    <w:rsid w:val="005956DA"/>
    <w:rsid w:val="0059635C"/>
    <w:rsid w:val="005A1080"/>
    <w:rsid w:val="005A20ED"/>
    <w:rsid w:val="005A667C"/>
    <w:rsid w:val="005B12AE"/>
    <w:rsid w:val="005B1451"/>
    <w:rsid w:val="005B2105"/>
    <w:rsid w:val="005B2431"/>
    <w:rsid w:val="005B78B7"/>
    <w:rsid w:val="005C4A3B"/>
    <w:rsid w:val="005C76F4"/>
    <w:rsid w:val="005D1E56"/>
    <w:rsid w:val="005D2A8B"/>
    <w:rsid w:val="005D62D7"/>
    <w:rsid w:val="005D72E6"/>
    <w:rsid w:val="005D7A8E"/>
    <w:rsid w:val="005D7B84"/>
    <w:rsid w:val="005E6D3A"/>
    <w:rsid w:val="005E7028"/>
    <w:rsid w:val="005E7B05"/>
    <w:rsid w:val="005F16CC"/>
    <w:rsid w:val="005F2A40"/>
    <w:rsid w:val="005F3D1F"/>
    <w:rsid w:val="005F5DBC"/>
    <w:rsid w:val="005F6068"/>
    <w:rsid w:val="005F67F8"/>
    <w:rsid w:val="0060151F"/>
    <w:rsid w:val="00601E47"/>
    <w:rsid w:val="00604448"/>
    <w:rsid w:val="0060753B"/>
    <w:rsid w:val="00610EDB"/>
    <w:rsid w:val="00612021"/>
    <w:rsid w:val="00615ADA"/>
    <w:rsid w:val="00620B41"/>
    <w:rsid w:val="00623096"/>
    <w:rsid w:val="00625301"/>
    <w:rsid w:val="006256B2"/>
    <w:rsid w:val="00634325"/>
    <w:rsid w:val="00634EAA"/>
    <w:rsid w:val="00650C55"/>
    <w:rsid w:val="00651D95"/>
    <w:rsid w:val="00652094"/>
    <w:rsid w:val="0065442A"/>
    <w:rsid w:val="00662532"/>
    <w:rsid w:val="00663E66"/>
    <w:rsid w:val="006644AE"/>
    <w:rsid w:val="006645C7"/>
    <w:rsid w:val="00671F71"/>
    <w:rsid w:val="0067642A"/>
    <w:rsid w:val="006777C6"/>
    <w:rsid w:val="00677DC6"/>
    <w:rsid w:val="00685462"/>
    <w:rsid w:val="00693739"/>
    <w:rsid w:val="006969C5"/>
    <w:rsid w:val="006A09C7"/>
    <w:rsid w:val="006A3192"/>
    <w:rsid w:val="006A7334"/>
    <w:rsid w:val="006B0A45"/>
    <w:rsid w:val="006B721C"/>
    <w:rsid w:val="006B7A9D"/>
    <w:rsid w:val="006C57F0"/>
    <w:rsid w:val="006C6354"/>
    <w:rsid w:val="006D37C7"/>
    <w:rsid w:val="006D5CE8"/>
    <w:rsid w:val="006E0EE8"/>
    <w:rsid w:val="006E2482"/>
    <w:rsid w:val="006E2559"/>
    <w:rsid w:val="006F0177"/>
    <w:rsid w:val="006F1855"/>
    <w:rsid w:val="006F3301"/>
    <w:rsid w:val="00702DCD"/>
    <w:rsid w:val="00713904"/>
    <w:rsid w:val="00715FCB"/>
    <w:rsid w:val="00724941"/>
    <w:rsid w:val="00730473"/>
    <w:rsid w:val="007412FC"/>
    <w:rsid w:val="007451FE"/>
    <w:rsid w:val="007455AC"/>
    <w:rsid w:val="00747397"/>
    <w:rsid w:val="007522CB"/>
    <w:rsid w:val="007530C1"/>
    <w:rsid w:val="007554BE"/>
    <w:rsid w:val="00760A90"/>
    <w:rsid w:val="0076346B"/>
    <w:rsid w:val="00763D40"/>
    <w:rsid w:val="00766491"/>
    <w:rsid w:val="00770801"/>
    <w:rsid w:val="00783BA4"/>
    <w:rsid w:val="00786596"/>
    <w:rsid w:val="00790BA2"/>
    <w:rsid w:val="00792E1C"/>
    <w:rsid w:val="00793D70"/>
    <w:rsid w:val="007954A8"/>
    <w:rsid w:val="0079782B"/>
    <w:rsid w:val="007B1706"/>
    <w:rsid w:val="007B24DE"/>
    <w:rsid w:val="007B4C8D"/>
    <w:rsid w:val="007B526A"/>
    <w:rsid w:val="007B7AB9"/>
    <w:rsid w:val="007C2B39"/>
    <w:rsid w:val="007D1C9F"/>
    <w:rsid w:val="007D380D"/>
    <w:rsid w:val="007D75AA"/>
    <w:rsid w:val="007D7946"/>
    <w:rsid w:val="007E294E"/>
    <w:rsid w:val="007F3CD7"/>
    <w:rsid w:val="007F5B8F"/>
    <w:rsid w:val="007F6225"/>
    <w:rsid w:val="007F7197"/>
    <w:rsid w:val="007F7EE1"/>
    <w:rsid w:val="0080595D"/>
    <w:rsid w:val="0081090E"/>
    <w:rsid w:val="00817CC6"/>
    <w:rsid w:val="0082268E"/>
    <w:rsid w:val="0082351E"/>
    <w:rsid w:val="00824692"/>
    <w:rsid w:val="00832920"/>
    <w:rsid w:val="00832B95"/>
    <w:rsid w:val="0084053F"/>
    <w:rsid w:val="00842C14"/>
    <w:rsid w:val="008452D7"/>
    <w:rsid w:val="0085569E"/>
    <w:rsid w:val="00855FE3"/>
    <w:rsid w:val="008560CE"/>
    <w:rsid w:val="00857033"/>
    <w:rsid w:val="008643AD"/>
    <w:rsid w:val="008644FF"/>
    <w:rsid w:val="0086482B"/>
    <w:rsid w:val="00866756"/>
    <w:rsid w:val="008677A9"/>
    <w:rsid w:val="00867BEA"/>
    <w:rsid w:val="00873782"/>
    <w:rsid w:val="00873B79"/>
    <w:rsid w:val="00874D26"/>
    <w:rsid w:val="0087528F"/>
    <w:rsid w:val="00876A43"/>
    <w:rsid w:val="008801F7"/>
    <w:rsid w:val="008822A8"/>
    <w:rsid w:val="008830DE"/>
    <w:rsid w:val="0088538E"/>
    <w:rsid w:val="008974EA"/>
    <w:rsid w:val="008A50B9"/>
    <w:rsid w:val="008A6C50"/>
    <w:rsid w:val="008B0923"/>
    <w:rsid w:val="008B0FF3"/>
    <w:rsid w:val="008B16CE"/>
    <w:rsid w:val="008B2AAF"/>
    <w:rsid w:val="008B2C20"/>
    <w:rsid w:val="008B484F"/>
    <w:rsid w:val="008B5661"/>
    <w:rsid w:val="008C0036"/>
    <w:rsid w:val="008C16FE"/>
    <w:rsid w:val="008C3E8A"/>
    <w:rsid w:val="008C5985"/>
    <w:rsid w:val="008C69D2"/>
    <w:rsid w:val="008C6C4B"/>
    <w:rsid w:val="008C7A53"/>
    <w:rsid w:val="008D0715"/>
    <w:rsid w:val="008D5754"/>
    <w:rsid w:val="008D7479"/>
    <w:rsid w:val="008E4770"/>
    <w:rsid w:val="008E723F"/>
    <w:rsid w:val="008F2CDB"/>
    <w:rsid w:val="009019B3"/>
    <w:rsid w:val="0091028E"/>
    <w:rsid w:val="00914AA6"/>
    <w:rsid w:val="00920C3B"/>
    <w:rsid w:val="0092179A"/>
    <w:rsid w:val="00921F2D"/>
    <w:rsid w:val="00930C4B"/>
    <w:rsid w:val="00931999"/>
    <w:rsid w:val="00931CE5"/>
    <w:rsid w:val="00931D3B"/>
    <w:rsid w:val="00934003"/>
    <w:rsid w:val="00937454"/>
    <w:rsid w:val="00944644"/>
    <w:rsid w:val="0094472B"/>
    <w:rsid w:val="00963F85"/>
    <w:rsid w:val="00965E38"/>
    <w:rsid w:val="00967926"/>
    <w:rsid w:val="009707A7"/>
    <w:rsid w:val="0097170C"/>
    <w:rsid w:val="009776B5"/>
    <w:rsid w:val="00977EC7"/>
    <w:rsid w:val="00984BFF"/>
    <w:rsid w:val="00991F93"/>
    <w:rsid w:val="00993CED"/>
    <w:rsid w:val="00993D85"/>
    <w:rsid w:val="0099456C"/>
    <w:rsid w:val="00997E29"/>
    <w:rsid w:val="009A4169"/>
    <w:rsid w:val="009A5CD6"/>
    <w:rsid w:val="009A6534"/>
    <w:rsid w:val="009A73BF"/>
    <w:rsid w:val="009B21D7"/>
    <w:rsid w:val="009B6D5C"/>
    <w:rsid w:val="009C4859"/>
    <w:rsid w:val="009D4398"/>
    <w:rsid w:val="009D6F8B"/>
    <w:rsid w:val="009D72AB"/>
    <w:rsid w:val="009E1718"/>
    <w:rsid w:val="009E20A6"/>
    <w:rsid w:val="009E354D"/>
    <w:rsid w:val="009E626A"/>
    <w:rsid w:val="009F269B"/>
    <w:rsid w:val="009F5241"/>
    <w:rsid w:val="00A029D9"/>
    <w:rsid w:val="00A1079E"/>
    <w:rsid w:val="00A136D4"/>
    <w:rsid w:val="00A13D82"/>
    <w:rsid w:val="00A14DAB"/>
    <w:rsid w:val="00A217EE"/>
    <w:rsid w:val="00A21C26"/>
    <w:rsid w:val="00A22615"/>
    <w:rsid w:val="00A24D37"/>
    <w:rsid w:val="00A25835"/>
    <w:rsid w:val="00A33D0B"/>
    <w:rsid w:val="00A33F92"/>
    <w:rsid w:val="00A34334"/>
    <w:rsid w:val="00A419B8"/>
    <w:rsid w:val="00A50E50"/>
    <w:rsid w:val="00A65093"/>
    <w:rsid w:val="00A90BE3"/>
    <w:rsid w:val="00A92E18"/>
    <w:rsid w:val="00A938D5"/>
    <w:rsid w:val="00A95C3E"/>
    <w:rsid w:val="00A96B4C"/>
    <w:rsid w:val="00AA1D45"/>
    <w:rsid w:val="00AA3257"/>
    <w:rsid w:val="00AA348E"/>
    <w:rsid w:val="00AA3A01"/>
    <w:rsid w:val="00AA57FC"/>
    <w:rsid w:val="00AA655B"/>
    <w:rsid w:val="00AA6DCE"/>
    <w:rsid w:val="00AB2843"/>
    <w:rsid w:val="00AB31DA"/>
    <w:rsid w:val="00AB5123"/>
    <w:rsid w:val="00AB58A9"/>
    <w:rsid w:val="00AC0570"/>
    <w:rsid w:val="00AC0F24"/>
    <w:rsid w:val="00AC2547"/>
    <w:rsid w:val="00AC4ECB"/>
    <w:rsid w:val="00AD0A99"/>
    <w:rsid w:val="00AD11F2"/>
    <w:rsid w:val="00AD49D3"/>
    <w:rsid w:val="00AD62E2"/>
    <w:rsid w:val="00AD67FA"/>
    <w:rsid w:val="00AE2250"/>
    <w:rsid w:val="00AE4F91"/>
    <w:rsid w:val="00AE713C"/>
    <w:rsid w:val="00AF0DF5"/>
    <w:rsid w:val="00AF0F35"/>
    <w:rsid w:val="00AF11CB"/>
    <w:rsid w:val="00AF12D0"/>
    <w:rsid w:val="00AF7B3D"/>
    <w:rsid w:val="00B0273A"/>
    <w:rsid w:val="00B06868"/>
    <w:rsid w:val="00B07620"/>
    <w:rsid w:val="00B12CC8"/>
    <w:rsid w:val="00B14277"/>
    <w:rsid w:val="00B14F47"/>
    <w:rsid w:val="00B17C83"/>
    <w:rsid w:val="00B223FD"/>
    <w:rsid w:val="00B24900"/>
    <w:rsid w:val="00B24FFC"/>
    <w:rsid w:val="00B34B67"/>
    <w:rsid w:val="00B36AA8"/>
    <w:rsid w:val="00B47741"/>
    <w:rsid w:val="00B50981"/>
    <w:rsid w:val="00B54E30"/>
    <w:rsid w:val="00B557F1"/>
    <w:rsid w:val="00B60AF8"/>
    <w:rsid w:val="00B62AC2"/>
    <w:rsid w:val="00B63C85"/>
    <w:rsid w:val="00B65E22"/>
    <w:rsid w:val="00B6603A"/>
    <w:rsid w:val="00B70EEC"/>
    <w:rsid w:val="00B71C27"/>
    <w:rsid w:val="00B72B69"/>
    <w:rsid w:val="00B76F1C"/>
    <w:rsid w:val="00B807E1"/>
    <w:rsid w:val="00B808BE"/>
    <w:rsid w:val="00B81AD2"/>
    <w:rsid w:val="00B85C6D"/>
    <w:rsid w:val="00B8772A"/>
    <w:rsid w:val="00B952D0"/>
    <w:rsid w:val="00BA157E"/>
    <w:rsid w:val="00BA3F8F"/>
    <w:rsid w:val="00BA4AEF"/>
    <w:rsid w:val="00BC267D"/>
    <w:rsid w:val="00BC367F"/>
    <w:rsid w:val="00BC50E4"/>
    <w:rsid w:val="00BC60E7"/>
    <w:rsid w:val="00BD0F81"/>
    <w:rsid w:val="00BE3821"/>
    <w:rsid w:val="00BF04DB"/>
    <w:rsid w:val="00BF4B03"/>
    <w:rsid w:val="00BF5C1B"/>
    <w:rsid w:val="00BF6C6B"/>
    <w:rsid w:val="00C003C7"/>
    <w:rsid w:val="00C01101"/>
    <w:rsid w:val="00C0328F"/>
    <w:rsid w:val="00C03F0A"/>
    <w:rsid w:val="00C06EE6"/>
    <w:rsid w:val="00C07FCA"/>
    <w:rsid w:val="00C11D01"/>
    <w:rsid w:val="00C12294"/>
    <w:rsid w:val="00C20333"/>
    <w:rsid w:val="00C209E7"/>
    <w:rsid w:val="00C25066"/>
    <w:rsid w:val="00C266E4"/>
    <w:rsid w:val="00C308EC"/>
    <w:rsid w:val="00C32569"/>
    <w:rsid w:val="00C34D8A"/>
    <w:rsid w:val="00C40563"/>
    <w:rsid w:val="00C434D7"/>
    <w:rsid w:val="00C44E44"/>
    <w:rsid w:val="00C475A9"/>
    <w:rsid w:val="00C54DBD"/>
    <w:rsid w:val="00C604D0"/>
    <w:rsid w:val="00C61E43"/>
    <w:rsid w:val="00C64071"/>
    <w:rsid w:val="00C64E4F"/>
    <w:rsid w:val="00C6708D"/>
    <w:rsid w:val="00C67D11"/>
    <w:rsid w:val="00C741FB"/>
    <w:rsid w:val="00C75116"/>
    <w:rsid w:val="00C84650"/>
    <w:rsid w:val="00C92F0F"/>
    <w:rsid w:val="00C93290"/>
    <w:rsid w:val="00C95935"/>
    <w:rsid w:val="00CA1985"/>
    <w:rsid w:val="00CA48D7"/>
    <w:rsid w:val="00CA5E85"/>
    <w:rsid w:val="00CB038F"/>
    <w:rsid w:val="00CB0826"/>
    <w:rsid w:val="00CB4BCC"/>
    <w:rsid w:val="00CB735F"/>
    <w:rsid w:val="00CC1DE4"/>
    <w:rsid w:val="00CC20F5"/>
    <w:rsid w:val="00CC7557"/>
    <w:rsid w:val="00CD2E52"/>
    <w:rsid w:val="00CE1BD2"/>
    <w:rsid w:val="00CE37FE"/>
    <w:rsid w:val="00CE6A63"/>
    <w:rsid w:val="00CF2DFD"/>
    <w:rsid w:val="00CF74B3"/>
    <w:rsid w:val="00D029F2"/>
    <w:rsid w:val="00D03158"/>
    <w:rsid w:val="00D0796A"/>
    <w:rsid w:val="00D107E4"/>
    <w:rsid w:val="00D12648"/>
    <w:rsid w:val="00D12AA1"/>
    <w:rsid w:val="00D12FF9"/>
    <w:rsid w:val="00D13531"/>
    <w:rsid w:val="00D14088"/>
    <w:rsid w:val="00D1451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35E6B"/>
    <w:rsid w:val="00D40D4D"/>
    <w:rsid w:val="00D50A36"/>
    <w:rsid w:val="00D60C73"/>
    <w:rsid w:val="00D618A3"/>
    <w:rsid w:val="00D721B8"/>
    <w:rsid w:val="00D75336"/>
    <w:rsid w:val="00D77141"/>
    <w:rsid w:val="00D77323"/>
    <w:rsid w:val="00D81672"/>
    <w:rsid w:val="00D829BD"/>
    <w:rsid w:val="00D86613"/>
    <w:rsid w:val="00D87998"/>
    <w:rsid w:val="00D93720"/>
    <w:rsid w:val="00DB2A9F"/>
    <w:rsid w:val="00DB6720"/>
    <w:rsid w:val="00DC0A4F"/>
    <w:rsid w:val="00DC1083"/>
    <w:rsid w:val="00DC517F"/>
    <w:rsid w:val="00DC5DEA"/>
    <w:rsid w:val="00DC6908"/>
    <w:rsid w:val="00DD6DCE"/>
    <w:rsid w:val="00DE26DB"/>
    <w:rsid w:val="00DE3284"/>
    <w:rsid w:val="00DE41CA"/>
    <w:rsid w:val="00DE4206"/>
    <w:rsid w:val="00DE7D2C"/>
    <w:rsid w:val="00DE7D7E"/>
    <w:rsid w:val="00DE7F0C"/>
    <w:rsid w:val="00DF28D3"/>
    <w:rsid w:val="00DF3CD2"/>
    <w:rsid w:val="00DF40C4"/>
    <w:rsid w:val="00DF6634"/>
    <w:rsid w:val="00DF711B"/>
    <w:rsid w:val="00DF761F"/>
    <w:rsid w:val="00E002D0"/>
    <w:rsid w:val="00E01E23"/>
    <w:rsid w:val="00E02412"/>
    <w:rsid w:val="00E07DC2"/>
    <w:rsid w:val="00E1335F"/>
    <w:rsid w:val="00E13C1E"/>
    <w:rsid w:val="00E17327"/>
    <w:rsid w:val="00E21C90"/>
    <w:rsid w:val="00E22461"/>
    <w:rsid w:val="00E25E66"/>
    <w:rsid w:val="00E25F71"/>
    <w:rsid w:val="00E33CEC"/>
    <w:rsid w:val="00E349D9"/>
    <w:rsid w:val="00E3678C"/>
    <w:rsid w:val="00E45495"/>
    <w:rsid w:val="00E45878"/>
    <w:rsid w:val="00E46D3F"/>
    <w:rsid w:val="00E47054"/>
    <w:rsid w:val="00E54294"/>
    <w:rsid w:val="00E561B1"/>
    <w:rsid w:val="00E660EA"/>
    <w:rsid w:val="00E6684A"/>
    <w:rsid w:val="00E66FAB"/>
    <w:rsid w:val="00E67FBD"/>
    <w:rsid w:val="00E701BA"/>
    <w:rsid w:val="00E73C69"/>
    <w:rsid w:val="00E850D0"/>
    <w:rsid w:val="00EA1C43"/>
    <w:rsid w:val="00EA1FC0"/>
    <w:rsid w:val="00EA38D4"/>
    <w:rsid w:val="00EA497E"/>
    <w:rsid w:val="00EA525E"/>
    <w:rsid w:val="00EA5EEB"/>
    <w:rsid w:val="00EA7A51"/>
    <w:rsid w:val="00EB4934"/>
    <w:rsid w:val="00EB5783"/>
    <w:rsid w:val="00EB7208"/>
    <w:rsid w:val="00EC2C59"/>
    <w:rsid w:val="00EC3163"/>
    <w:rsid w:val="00EC6D36"/>
    <w:rsid w:val="00ED0885"/>
    <w:rsid w:val="00ED0D20"/>
    <w:rsid w:val="00ED0FD0"/>
    <w:rsid w:val="00ED1A54"/>
    <w:rsid w:val="00EE2432"/>
    <w:rsid w:val="00EE383D"/>
    <w:rsid w:val="00EE3C68"/>
    <w:rsid w:val="00EF26AD"/>
    <w:rsid w:val="00F01ABD"/>
    <w:rsid w:val="00F01DD0"/>
    <w:rsid w:val="00F03A48"/>
    <w:rsid w:val="00F12B4E"/>
    <w:rsid w:val="00F12C50"/>
    <w:rsid w:val="00F14724"/>
    <w:rsid w:val="00F16BEF"/>
    <w:rsid w:val="00F2548E"/>
    <w:rsid w:val="00F26695"/>
    <w:rsid w:val="00F26A8D"/>
    <w:rsid w:val="00F3289C"/>
    <w:rsid w:val="00F374BF"/>
    <w:rsid w:val="00F40309"/>
    <w:rsid w:val="00F40B70"/>
    <w:rsid w:val="00F427A4"/>
    <w:rsid w:val="00F45793"/>
    <w:rsid w:val="00F527C6"/>
    <w:rsid w:val="00F54EAB"/>
    <w:rsid w:val="00F606A9"/>
    <w:rsid w:val="00F63E02"/>
    <w:rsid w:val="00F64AF4"/>
    <w:rsid w:val="00F65097"/>
    <w:rsid w:val="00F7009D"/>
    <w:rsid w:val="00F7668C"/>
    <w:rsid w:val="00F76921"/>
    <w:rsid w:val="00F802D3"/>
    <w:rsid w:val="00F82058"/>
    <w:rsid w:val="00F82962"/>
    <w:rsid w:val="00F831A7"/>
    <w:rsid w:val="00F83262"/>
    <w:rsid w:val="00F9120E"/>
    <w:rsid w:val="00F95A3E"/>
    <w:rsid w:val="00FA2CF5"/>
    <w:rsid w:val="00FA349C"/>
    <w:rsid w:val="00FA67B6"/>
    <w:rsid w:val="00FB023D"/>
    <w:rsid w:val="00FB02D4"/>
    <w:rsid w:val="00FB2C15"/>
    <w:rsid w:val="00FB3B8D"/>
    <w:rsid w:val="00FB473B"/>
    <w:rsid w:val="00FB78DA"/>
    <w:rsid w:val="00FC1390"/>
    <w:rsid w:val="00FC48C5"/>
    <w:rsid w:val="00FC71FE"/>
    <w:rsid w:val="00FD0A33"/>
    <w:rsid w:val="00FD48B7"/>
    <w:rsid w:val="00FE01E7"/>
    <w:rsid w:val="00FE164D"/>
    <w:rsid w:val="00FE298B"/>
    <w:rsid w:val="00FF19DF"/>
    <w:rsid w:val="00FF2C17"/>
    <w:rsid w:val="00FF4B5E"/>
    <w:rsid w:val="00FF7614"/>
    <w:rsid w:val="0470CE84"/>
    <w:rsid w:val="09ED20C5"/>
    <w:rsid w:val="0BE7F995"/>
    <w:rsid w:val="0D0EA7F9"/>
    <w:rsid w:val="11F02F85"/>
    <w:rsid w:val="1EB45462"/>
    <w:rsid w:val="2445DAC1"/>
    <w:rsid w:val="2C1F7A15"/>
    <w:rsid w:val="2F5075B9"/>
    <w:rsid w:val="3CFBE70F"/>
    <w:rsid w:val="4256AA6A"/>
    <w:rsid w:val="462A5AC0"/>
    <w:rsid w:val="683F5041"/>
    <w:rsid w:val="7502B827"/>
    <w:rsid w:val="78C3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079FA6-4B6C-414E-87DD-CD134483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link w:val="CommentSubject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e0ece130c50844ffabd8a122937154e8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56427dbfe89111d9f0ab6e557b90e7f4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7F94E-09D6-418D-B433-92EA09C0AB21}"/>
</file>

<file path=customXml/itemProps2.xml><?xml version="1.0" encoding="utf-8"?>
<ds:datastoreItem xmlns:ds="http://schemas.openxmlformats.org/officeDocument/2006/customXml" ds:itemID="{8E5788A1-BA08-4BDE-B7A9-CB1206DF6C55}"/>
</file>

<file path=customXml/itemProps3.xml><?xml version="1.0" encoding="utf-8"?>
<ds:datastoreItem xmlns:ds="http://schemas.openxmlformats.org/officeDocument/2006/customXml" ds:itemID="{59D444B8-547E-4901-AC7A-D7E6273EDC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الجامعة الأردنية</vt:lpstr>
    </vt:vector>
  </TitlesOfParts>
  <Company>Amman University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الأردنية</dc:title>
  <dc:creator>Dr. Wael Al-Azhari</dc:creator>
  <cp:lastModifiedBy>Maram Nasir</cp:lastModifiedBy>
  <cp:revision>2</cp:revision>
  <cp:lastPrinted>2025-01-08T11:50:00Z</cp:lastPrinted>
  <dcterms:created xsi:type="dcterms:W3CDTF">2025-01-08T11:58:00Z</dcterms:created>
  <dcterms:modified xsi:type="dcterms:W3CDTF">2025-01-08T11:58:00Z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1AB8D0F8B960412994D0E08451B2B6D5_13</vt:lpwstr>
  </property>
  <property fmtid="{D5CDD505-2E9C-101B-9397-08002B2CF9AE}" pid="4" name="ContentTypeId">
    <vt:lpwstr>0x0101005965B2074A16CC419BEA842A2E4DC049</vt:lpwstr>
  </property>
</Properties>
</file>